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705830" w:rsidTr="002779A9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Баш</w:t>
            </w:r>
            <w:r>
              <w:rPr>
                <w:b/>
                <w:caps/>
              </w:rPr>
              <w:sym w:font="ATimes" w:char="F04B"/>
            </w:r>
            <w:r>
              <w:rPr>
                <w:b/>
                <w:caps/>
              </w:rPr>
              <w:t>ортостан РеспубликаҺы</w:t>
            </w:r>
          </w:p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 район</w:t>
            </w:r>
          </w:p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илеш районы</w:t>
            </w:r>
          </w:p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 ауыл советы</w:t>
            </w:r>
          </w:p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705830" w:rsidRDefault="00705830" w:rsidP="002779A9">
            <w:pPr>
              <w:jc w:val="center"/>
              <w:rPr>
                <w:rFonts w:ascii="ATimes" w:hAnsi="ATim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5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республика башкортостан</w:t>
            </w:r>
          </w:p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муниципальный район</w:t>
            </w:r>
          </w:p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илишевский район</w:t>
            </w:r>
          </w:p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совет сельского поселения</w:t>
            </w:r>
          </w:p>
          <w:p w:rsidR="00705830" w:rsidRDefault="00705830" w:rsidP="002779A9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КАРАБАШЕВСКИЙ сельсовет</w:t>
            </w:r>
          </w:p>
        </w:tc>
      </w:tr>
      <w:tr w:rsidR="00705830" w:rsidTr="002779A9">
        <w:trPr>
          <w:gridBefore w:val="1"/>
          <w:wBefore w:w="60" w:type="dxa"/>
          <w:trHeight w:val="246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05830" w:rsidRDefault="00705830" w:rsidP="002779A9"/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05830" w:rsidRDefault="00705830" w:rsidP="002779A9">
            <w:pPr>
              <w:spacing w:before="120" w:after="120"/>
              <w:jc w:val="center"/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05830" w:rsidRDefault="00705830" w:rsidP="002779A9">
            <w:pPr>
              <w:jc w:val="center"/>
            </w:pPr>
          </w:p>
          <w:p w:rsidR="00705830" w:rsidRDefault="00705830" w:rsidP="002779A9">
            <w:pPr>
              <w:jc w:val="center"/>
            </w:pPr>
          </w:p>
        </w:tc>
      </w:tr>
    </w:tbl>
    <w:p w:rsidR="00705830" w:rsidRDefault="00705830" w:rsidP="00705830">
      <w:pPr>
        <w:tabs>
          <w:tab w:val="left" w:pos="7020"/>
        </w:tabs>
        <w:rPr>
          <w:b/>
          <w:sz w:val="28"/>
          <w:szCs w:val="28"/>
        </w:rPr>
      </w:pPr>
      <w:r w:rsidRPr="004C0C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ab/>
        <w:t xml:space="preserve">       РЕШЕНИЕ</w:t>
      </w:r>
    </w:p>
    <w:p w:rsidR="00E02459" w:rsidRDefault="00E02459" w:rsidP="004B6EA2">
      <w:pPr>
        <w:jc w:val="center"/>
        <w:outlineLvl w:val="0"/>
        <w:rPr>
          <w:b/>
          <w:sz w:val="28"/>
        </w:rPr>
      </w:pPr>
    </w:p>
    <w:p w:rsidR="002912FF" w:rsidRDefault="002912FF" w:rsidP="00144EB3">
      <w:pPr>
        <w:rPr>
          <w:b/>
          <w:sz w:val="32"/>
          <w:szCs w:val="32"/>
        </w:rPr>
      </w:pPr>
    </w:p>
    <w:p w:rsidR="00095EBB" w:rsidRPr="00095EBB" w:rsidRDefault="002912FF" w:rsidP="00095EBB">
      <w:pPr>
        <w:jc w:val="center"/>
        <w:rPr>
          <w:b/>
          <w:sz w:val="28"/>
          <w:szCs w:val="28"/>
        </w:rPr>
      </w:pPr>
      <w:r w:rsidRPr="00F16BDA">
        <w:rPr>
          <w:b/>
          <w:spacing w:val="-11"/>
          <w:sz w:val="28"/>
          <w:szCs w:val="28"/>
        </w:rPr>
        <w:t>О</w:t>
      </w:r>
      <w:r w:rsidR="00D13AB0" w:rsidRPr="00F16BDA">
        <w:rPr>
          <w:b/>
          <w:spacing w:val="-11"/>
          <w:sz w:val="28"/>
          <w:szCs w:val="28"/>
        </w:rPr>
        <w:t xml:space="preserve"> признании утратившим силу реш</w:t>
      </w:r>
      <w:r w:rsidR="00705830">
        <w:rPr>
          <w:b/>
          <w:spacing w:val="-11"/>
          <w:sz w:val="28"/>
          <w:szCs w:val="28"/>
        </w:rPr>
        <w:t>ение</w:t>
      </w:r>
      <w:r w:rsidR="00D13AB0" w:rsidRPr="00F16BDA">
        <w:rPr>
          <w:b/>
          <w:spacing w:val="-11"/>
          <w:sz w:val="28"/>
          <w:szCs w:val="28"/>
        </w:rPr>
        <w:t xml:space="preserve"> </w:t>
      </w:r>
      <w:r w:rsidR="00947AEF">
        <w:rPr>
          <w:b/>
          <w:spacing w:val="-11"/>
          <w:sz w:val="28"/>
          <w:szCs w:val="28"/>
        </w:rPr>
        <w:t>С</w:t>
      </w:r>
      <w:r w:rsidR="00D13AB0" w:rsidRPr="00F16BDA">
        <w:rPr>
          <w:b/>
          <w:spacing w:val="-11"/>
          <w:sz w:val="28"/>
          <w:szCs w:val="28"/>
        </w:rPr>
        <w:t xml:space="preserve">овета сельского поселения </w:t>
      </w:r>
      <w:proofErr w:type="spellStart"/>
      <w:r w:rsidR="00705830">
        <w:rPr>
          <w:b/>
          <w:spacing w:val="-11"/>
          <w:sz w:val="28"/>
          <w:szCs w:val="28"/>
        </w:rPr>
        <w:t>Карабашевский</w:t>
      </w:r>
      <w:proofErr w:type="spellEnd"/>
      <w:r w:rsidR="00D13AB0" w:rsidRPr="00F16BDA">
        <w:rPr>
          <w:b/>
          <w:spacing w:val="-11"/>
          <w:sz w:val="28"/>
          <w:szCs w:val="28"/>
        </w:rPr>
        <w:t xml:space="preserve"> сельсовет муниципального района Илишевский район Респ</w:t>
      </w:r>
      <w:r w:rsidR="00705830">
        <w:rPr>
          <w:b/>
          <w:spacing w:val="-11"/>
          <w:sz w:val="28"/>
          <w:szCs w:val="28"/>
        </w:rPr>
        <w:t>ублики Башкортостан от 16</w:t>
      </w:r>
      <w:r w:rsidR="00CE2E8E">
        <w:rPr>
          <w:b/>
          <w:spacing w:val="-11"/>
          <w:sz w:val="28"/>
          <w:szCs w:val="28"/>
        </w:rPr>
        <w:t>.0</w:t>
      </w:r>
      <w:r w:rsidR="00947AEF">
        <w:rPr>
          <w:b/>
          <w:spacing w:val="-11"/>
          <w:sz w:val="28"/>
          <w:szCs w:val="28"/>
        </w:rPr>
        <w:t>9</w:t>
      </w:r>
      <w:r w:rsidR="00CE2E8E">
        <w:rPr>
          <w:b/>
          <w:spacing w:val="-11"/>
          <w:sz w:val="28"/>
          <w:szCs w:val="28"/>
        </w:rPr>
        <w:t>.201</w:t>
      </w:r>
      <w:r w:rsidR="00947AEF">
        <w:rPr>
          <w:b/>
          <w:spacing w:val="-11"/>
          <w:sz w:val="28"/>
          <w:szCs w:val="28"/>
        </w:rPr>
        <w:t>0</w:t>
      </w:r>
      <w:r w:rsidR="00D13AB0" w:rsidRPr="00F16BDA">
        <w:rPr>
          <w:b/>
          <w:spacing w:val="-11"/>
          <w:sz w:val="28"/>
          <w:szCs w:val="28"/>
        </w:rPr>
        <w:t xml:space="preserve"> г. № </w:t>
      </w:r>
      <w:r w:rsidR="00705830">
        <w:rPr>
          <w:b/>
          <w:spacing w:val="-11"/>
          <w:sz w:val="28"/>
          <w:szCs w:val="28"/>
        </w:rPr>
        <w:t>30</w:t>
      </w:r>
      <w:r w:rsidR="00F16BDA" w:rsidRPr="00F16BDA">
        <w:rPr>
          <w:b/>
          <w:spacing w:val="-11"/>
          <w:sz w:val="28"/>
          <w:szCs w:val="28"/>
        </w:rPr>
        <w:t>-</w:t>
      </w:r>
      <w:r w:rsidR="00B53DF5">
        <w:rPr>
          <w:b/>
          <w:spacing w:val="-11"/>
          <w:sz w:val="28"/>
          <w:szCs w:val="28"/>
        </w:rPr>
        <w:t>6</w:t>
      </w:r>
      <w:r w:rsidR="00F16BDA" w:rsidRPr="00F16BDA">
        <w:rPr>
          <w:b/>
          <w:bCs/>
          <w:sz w:val="28"/>
          <w:szCs w:val="28"/>
        </w:rPr>
        <w:t xml:space="preserve"> «</w:t>
      </w:r>
      <w:r w:rsidR="00095EBB" w:rsidRPr="00095EBB">
        <w:rPr>
          <w:b/>
          <w:sz w:val="28"/>
          <w:szCs w:val="28"/>
        </w:rPr>
        <w:t>Об утверждении Положения</w:t>
      </w:r>
      <w:r w:rsidR="00095EBB">
        <w:rPr>
          <w:b/>
          <w:sz w:val="28"/>
          <w:szCs w:val="28"/>
        </w:rPr>
        <w:t xml:space="preserve"> </w:t>
      </w:r>
      <w:r w:rsidR="00B53DF5">
        <w:rPr>
          <w:b/>
          <w:sz w:val="28"/>
          <w:szCs w:val="28"/>
        </w:rPr>
        <w:t>о добровольной пожарной</w:t>
      </w:r>
      <w:r w:rsidR="00095EBB" w:rsidRPr="00095EBB">
        <w:rPr>
          <w:b/>
          <w:sz w:val="28"/>
          <w:szCs w:val="28"/>
        </w:rPr>
        <w:t xml:space="preserve"> дружине сельского поселения</w:t>
      </w:r>
      <w:r w:rsidR="00095EBB">
        <w:rPr>
          <w:b/>
          <w:sz w:val="28"/>
          <w:szCs w:val="28"/>
        </w:rPr>
        <w:t xml:space="preserve"> </w:t>
      </w:r>
      <w:proofErr w:type="spellStart"/>
      <w:r w:rsidR="00705830">
        <w:rPr>
          <w:b/>
          <w:sz w:val="28"/>
          <w:szCs w:val="28"/>
        </w:rPr>
        <w:t>Карабашевский</w:t>
      </w:r>
      <w:proofErr w:type="spellEnd"/>
      <w:r w:rsidR="00095EBB" w:rsidRPr="00095EBB">
        <w:rPr>
          <w:b/>
          <w:sz w:val="28"/>
          <w:szCs w:val="28"/>
        </w:rPr>
        <w:t xml:space="preserve"> сельсовет муниципального района</w:t>
      </w:r>
    </w:p>
    <w:p w:rsidR="0091257E" w:rsidRDefault="00095EBB" w:rsidP="00095EBB">
      <w:pPr>
        <w:jc w:val="center"/>
        <w:rPr>
          <w:b/>
          <w:sz w:val="28"/>
          <w:szCs w:val="28"/>
        </w:rPr>
      </w:pPr>
      <w:r w:rsidRPr="00095EBB">
        <w:rPr>
          <w:b/>
          <w:sz w:val="28"/>
          <w:szCs w:val="28"/>
        </w:rPr>
        <w:t>Илишевский район Республики Башкортостан</w:t>
      </w:r>
      <w:r w:rsidR="0091257E">
        <w:rPr>
          <w:b/>
          <w:sz w:val="28"/>
          <w:szCs w:val="28"/>
        </w:rPr>
        <w:t>»</w:t>
      </w:r>
    </w:p>
    <w:p w:rsidR="002912FF" w:rsidRDefault="002912FF" w:rsidP="002912FF">
      <w:pPr>
        <w:pStyle w:val="af2"/>
        <w:jc w:val="both"/>
        <w:rPr>
          <w:sz w:val="28"/>
          <w:szCs w:val="28"/>
        </w:rPr>
      </w:pPr>
    </w:p>
    <w:p w:rsidR="002912FF" w:rsidRPr="002912FF" w:rsidRDefault="002912FF" w:rsidP="002912FF">
      <w:pPr>
        <w:pStyle w:val="af2"/>
        <w:ind w:firstLine="720"/>
        <w:jc w:val="both"/>
        <w:rPr>
          <w:sz w:val="28"/>
          <w:szCs w:val="28"/>
        </w:rPr>
      </w:pPr>
      <w:r w:rsidRPr="002912FF">
        <w:rPr>
          <w:sz w:val="28"/>
          <w:szCs w:val="28"/>
        </w:rPr>
        <w:t xml:space="preserve">Совет сельского поселения </w:t>
      </w:r>
      <w:proofErr w:type="spellStart"/>
      <w:r w:rsidR="00705830">
        <w:rPr>
          <w:sz w:val="28"/>
          <w:szCs w:val="28"/>
        </w:rPr>
        <w:t>Карабашевский</w:t>
      </w:r>
      <w:proofErr w:type="spellEnd"/>
      <w:r w:rsidRPr="002912FF">
        <w:rPr>
          <w:sz w:val="28"/>
          <w:szCs w:val="28"/>
        </w:rPr>
        <w:t xml:space="preserve"> сельсовет муниципального района Илишевский район Республики Башкортостан решил:</w:t>
      </w:r>
    </w:p>
    <w:p w:rsidR="002912FF" w:rsidRPr="0091257E" w:rsidRDefault="002912FF" w:rsidP="009A03DE">
      <w:pPr>
        <w:ind w:firstLine="720"/>
        <w:jc w:val="both"/>
        <w:rPr>
          <w:sz w:val="28"/>
          <w:szCs w:val="28"/>
        </w:rPr>
      </w:pPr>
      <w:r w:rsidRPr="0091257E">
        <w:rPr>
          <w:sz w:val="28"/>
          <w:szCs w:val="28"/>
        </w:rPr>
        <w:t xml:space="preserve">1. </w:t>
      </w:r>
      <w:r w:rsidR="006E4002" w:rsidRPr="0091257E">
        <w:rPr>
          <w:spacing w:val="-11"/>
          <w:sz w:val="28"/>
          <w:szCs w:val="28"/>
        </w:rPr>
        <w:t xml:space="preserve">Признать утратившим силу решение Совета сельского поселения </w:t>
      </w:r>
      <w:proofErr w:type="spellStart"/>
      <w:r w:rsidR="00705830">
        <w:rPr>
          <w:spacing w:val="-11"/>
          <w:sz w:val="28"/>
          <w:szCs w:val="28"/>
        </w:rPr>
        <w:t>Карабашевский</w:t>
      </w:r>
      <w:proofErr w:type="spellEnd"/>
      <w:r w:rsidR="006E4002" w:rsidRPr="0091257E">
        <w:rPr>
          <w:spacing w:val="-11"/>
          <w:sz w:val="28"/>
          <w:szCs w:val="28"/>
        </w:rPr>
        <w:t xml:space="preserve"> сельсовет муниципального района Илишевский район Республики Башко</w:t>
      </w:r>
      <w:r w:rsidR="00705830">
        <w:rPr>
          <w:spacing w:val="-11"/>
          <w:sz w:val="28"/>
          <w:szCs w:val="28"/>
        </w:rPr>
        <w:t>ртостан от 16</w:t>
      </w:r>
      <w:r w:rsidR="00CE2E8E">
        <w:rPr>
          <w:spacing w:val="-11"/>
          <w:sz w:val="28"/>
          <w:szCs w:val="28"/>
        </w:rPr>
        <w:t>.0</w:t>
      </w:r>
      <w:r w:rsidR="007C4DAD">
        <w:rPr>
          <w:spacing w:val="-11"/>
          <w:sz w:val="28"/>
          <w:szCs w:val="28"/>
        </w:rPr>
        <w:t>9</w:t>
      </w:r>
      <w:r w:rsidR="006E4002" w:rsidRPr="0091257E">
        <w:rPr>
          <w:spacing w:val="-11"/>
          <w:sz w:val="28"/>
          <w:szCs w:val="28"/>
        </w:rPr>
        <w:t>.20</w:t>
      </w:r>
      <w:r w:rsidR="00CE2E8E">
        <w:rPr>
          <w:spacing w:val="-11"/>
          <w:sz w:val="28"/>
          <w:szCs w:val="28"/>
        </w:rPr>
        <w:t>1</w:t>
      </w:r>
      <w:r w:rsidR="007C4DAD">
        <w:rPr>
          <w:spacing w:val="-11"/>
          <w:sz w:val="28"/>
          <w:szCs w:val="28"/>
        </w:rPr>
        <w:t>0</w:t>
      </w:r>
      <w:r w:rsidR="00CE2E8E">
        <w:rPr>
          <w:spacing w:val="-11"/>
          <w:sz w:val="28"/>
          <w:szCs w:val="28"/>
        </w:rPr>
        <w:t xml:space="preserve"> г. № </w:t>
      </w:r>
      <w:r w:rsidR="00AB05C3">
        <w:rPr>
          <w:spacing w:val="-11"/>
          <w:sz w:val="28"/>
          <w:szCs w:val="28"/>
        </w:rPr>
        <w:t>3</w:t>
      </w:r>
      <w:r w:rsidR="00705830">
        <w:rPr>
          <w:spacing w:val="-11"/>
          <w:sz w:val="28"/>
          <w:szCs w:val="28"/>
        </w:rPr>
        <w:t>0</w:t>
      </w:r>
      <w:r w:rsidR="00072285">
        <w:rPr>
          <w:spacing w:val="-11"/>
          <w:sz w:val="28"/>
          <w:szCs w:val="28"/>
        </w:rPr>
        <w:t>-</w:t>
      </w:r>
      <w:r w:rsidR="00B53DF5">
        <w:rPr>
          <w:spacing w:val="-11"/>
          <w:sz w:val="28"/>
          <w:szCs w:val="28"/>
        </w:rPr>
        <w:t>6</w:t>
      </w:r>
      <w:r w:rsidR="006E4002" w:rsidRPr="0091257E">
        <w:rPr>
          <w:bCs/>
          <w:sz w:val="28"/>
          <w:szCs w:val="28"/>
        </w:rPr>
        <w:t xml:space="preserve"> «</w:t>
      </w:r>
      <w:r w:rsidR="009A03DE" w:rsidRPr="009A03DE">
        <w:rPr>
          <w:sz w:val="28"/>
          <w:szCs w:val="28"/>
        </w:rPr>
        <w:t xml:space="preserve">Об утверждении Положения о добровольной </w:t>
      </w:r>
      <w:r w:rsidR="000D4C79">
        <w:rPr>
          <w:sz w:val="28"/>
          <w:szCs w:val="28"/>
        </w:rPr>
        <w:t>пожарной</w:t>
      </w:r>
      <w:r w:rsidR="009A03DE" w:rsidRPr="009A03DE">
        <w:rPr>
          <w:sz w:val="28"/>
          <w:szCs w:val="28"/>
        </w:rPr>
        <w:t xml:space="preserve"> дружине сельского поселения </w:t>
      </w:r>
      <w:proofErr w:type="spellStart"/>
      <w:r w:rsidR="00705830">
        <w:rPr>
          <w:sz w:val="28"/>
          <w:szCs w:val="28"/>
        </w:rPr>
        <w:t>Карабашевский</w:t>
      </w:r>
      <w:proofErr w:type="spellEnd"/>
      <w:r w:rsidR="009A03DE" w:rsidRPr="009A03DE">
        <w:rPr>
          <w:sz w:val="28"/>
          <w:szCs w:val="28"/>
        </w:rPr>
        <w:t xml:space="preserve"> сельсовет муниципального района</w:t>
      </w:r>
      <w:r w:rsidR="009A03DE">
        <w:rPr>
          <w:sz w:val="28"/>
          <w:szCs w:val="28"/>
        </w:rPr>
        <w:t xml:space="preserve"> </w:t>
      </w:r>
      <w:r w:rsidR="009A03DE" w:rsidRPr="009A03DE">
        <w:rPr>
          <w:sz w:val="28"/>
          <w:szCs w:val="28"/>
        </w:rPr>
        <w:t>Илишевский район Республики Башкортостан</w:t>
      </w:r>
      <w:r w:rsidR="0091257E" w:rsidRPr="0091257E">
        <w:rPr>
          <w:sz w:val="28"/>
          <w:szCs w:val="28"/>
        </w:rPr>
        <w:t>»</w:t>
      </w:r>
      <w:r w:rsidRPr="0091257E">
        <w:rPr>
          <w:sz w:val="28"/>
          <w:szCs w:val="28"/>
        </w:rPr>
        <w:t>.</w:t>
      </w:r>
    </w:p>
    <w:p w:rsidR="00B41947" w:rsidRDefault="00B41947" w:rsidP="00B41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2F9B">
        <w:rPr>
          <w:sz w:val="28"/>
          <w:szCs w:val="28"/>
        </w:rPr>
        <w:t xml:space="preserve">. Настоящее решение обнародовать в установленном порядке и разместить в сети «Интернет» на официальном сайте сельского поселения </w:t>
      </w:r>
      <w:proofErr w:type="spellStart"/>
      <w:r w:rsidR="00705830">
        <w:rPr>
          <w:sz w:val="28"/>
          <w:szCs w:val="28"/>
        </w:rPr>
        <w:t>Карабашевский</w:t>
      </w:r>
      <w:proofErr w:type="spellEnd"/>
      <w:r w:rsidRPr="00E02F9B">
        <w:rPr>
          <w:sz w:val="28"/>
          <w:szCs w:val="28"/>
        </w:rPr>
        <w:t xml:space="preserve"> сельсовет муниципального района Илишевский район </w:t>
      </w:r>
      <w:r w:rsidR="00931619">
        <w:rPr>
          <w:sz w:val="28"/>
          <w:szCs w:val="28"/>
        </w:rPr>
        <w:t>Республики Башкортостан.</w:t>
      </w:r>
    </w:p>
    <w:p w:rsidR="00B41947" w:rsidRPr="00E02F9B" w:rsidRDefault="00B41947" w:rsidP="00B41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2F9B">
        <w:rPr>
          <w:sz w:val="28"/>
          <w:szCs w:val="28"/>
        </w:rPr>
        <w:t>. Настоящее решение вступает в силу со дня обнародования.</w:t>
      </w:r>
    </w:p>
    <w:p w:rsidR="009D0C76" w:rsidRDefault="00903416" w:rsidP="007C4DA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 w:rsidR="00C257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7C4DAD">
        <w:rPr>
          <w:sz w:val="28"/>
          <w:szCs w:val="28"/>
        </w:rPr>
        <w:t>социально – гуманитарным вопросам.</w:t>
      </w:r>
    </w:p>
    <w:p w:rsidR="00144EB3" w:rsidRDefault="00144EB3" w:rsidP="002912FF">
      <w:pPr>
        <w:pStyle w:val="af2"/>
        <w:jc w:val="both"/>
        <w:rPr>
          <w:bCs/>
          <w:sz w:val="28"/>
          <w:szCs w:val="28"/>
        </w:rPr>
      </w:pPr>
    </w:p>
    <w:p w:rsidR="00144EB3" w:rsidRPr="002912FF" w:rsidRDefault="00144EB3" w:rsidP="002912FF">
      <w:pPr>
        <w:pStyle w:val="af2"/>
        <w:jc w:val="both"/>
        <w:rPr>
          <w:bCs/>
          <w:sz w:val="28"/>
          <w:szCs w:val="28"/>
        </w:rPr>
      </w:pPr>
    </w:p>
    <w:p w:rsidR="00E13F36" w:rsidRPr="00340F66" w:rsidRDefault="00705830" w:rsidP="00C5369D">
      <w:pPr>
        <w:pStyle w:val="2"/>
        <w:ind w:right="-98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F9249F">
        <w:rPr>
          <w:sz w:val="28"/>
          <w:szCs w:val="28"/>
        </w:rPr>
        <w:t>:</w:t>
      </w:r>
      <w:r w:rsidR="00F9249F">
        <w:rPr>
          <w:sz w:val="28"/>
          <w:szCs w:val="28"/>
        </w:rPr>
        <w:tab/>
      </w:r>
      <w:r w:rsidR="00C5369D">
        <w:rPr>
          <w:sz w:val="28"/>
          <w:szCs w:val="28"/>
        </w:rPr>
        <w:tab/>
      </w:r>
      <w:r w:rsidR="00C5369D">
        <w:rPr>
          <w:sz w:val="28"/>
          <w:szCs w:val="28"/>
        </w:rPr>
        <w:tab/>
      </w:r>
      <w:r w:rsidR="00C5369D">
        <w:rPr>
          <w:sz w:val="28"/>
          <w:szCs w:val="28"/>
        </w:rPr>
        <w:tab/>
      </w:r>
      <w:r w:rsidR="00520D5A">
        <w:rPr>
          <w:sz w:val="28"/>
          <w:szCs w:val="28"/>
        </w:rPr>
        <w:tab/>
      </w:r>
      <w:r w:rsidR="00520D5A">
        <w:rPr>
          <w:sz w:val="28"/>
          <w:szCs w:val="28"/>
        </w:rPr>
        <w:tab/>
      </w:r>
      <w:r w:rsidR="003739F2">
        <w:rPr>
          <w:sz w:val="28"/>
          <w:szCs w:val="28"/>
        </w:rPr>
        <w:tab/>
      </w:r>
      <w:r>
        <w:rPr>
          <w:sz w:val="28"/>
          <w:szCs w:val="28"/>
        </w:rPr>
        <w:t xml:space="preserve">Р.И. </w:t>
      </w:r>
      <w:proofErr w:type="spellStart"/>
      <w:r>
        <w:rPr>
          <w:sz w:val="28"/>
          <w:szCs w:val="28"/>
        </w:rPr>
        <w:t>Шангареев</w:t>
      </w:r>
      <w:proofErr w:type="spellEnd"/>
    </w:p>
    <w:p w:rsidR="0000768C" w:rsidRDefault="0000768C" w:rsidP="00C57019">
      <w:pPr>
        <w:tabs>
          <w:tab w:val="left" w:pos="360"/>
        </w:tabs>
        <w:ind w:left="690"/>
        <w:rPr>
          <w:b/>
          <w:sz w:val="24"/>
        </w:rPr>
      </w:pPr>
    </w:p>
    <w:p w:rsidR="00150F74" w:rsidRPr="005C573A" w:rsidRDefault="00150F74" w:rsidP="00150F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573A">
        <w:rPr>
          <w:sz w:val="28"/>
          <w:szCs w:val="28"/>
        </w:rPr>
        <w:t xml:space="preserve">с. </w:t>
      </w:r>
      <w:proofErr w:type="spellStart"/>
      <w:r w:rsidRPr="005C573A">
        <w:rPr>
          <w:sz w:val="28"/>
          <w:szCs w:val="28"/>
        </w:rPr>
        <w:t>Карабашево</w:t>
      </w:r>
      <w:proofErr w:type="spellEnd"/>
    </w:p>
    <w:p w:rsidR="00150F74" w:rsidRPr="005C573A" w:rsidRDefault="00150F74" w:rsidP="00150F74">
      <w:pPr>
        <w:rPr>
          <w:sz w:val="28"/>
          <w:szCs w:val="28"/>
        </w:rPr>
      </w:pPr>
      <w:r w:rsidRPr="005C573A">
        <w:rPr>
          <w:sz w:val="28"/>
          <w:szCs w:val="28"/>
        </w:rPr>
        <w:t>29 ноября 2019 года</w:t>
      </w:r>
    </w:p>
    <w:p w:rsidR="00150F74" w:rsidRPr="005C573A" w:rsidRDefault="000D4C79" w:rsidP="00150F74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3-3</w:t>
      </w:r>
    </w:p>
    <w:p w:rsidR="00853A2C" w:rsidRDefault="00853A2C" w:rsidP="00C57019">
      <w:pPr>
        <w:tabs>
          <w:tab w:val="left" w:pos="360"/>
        </w:tabs>
        <w:ind w:left="690"/>
        <w:rPr>
          <w:b/>
          <w:sz w:val="24"/>
        </w:rPr>
      </w:pPr>
    </w:p>
    <w:sectPr w:rsidR="00853A2C" w:rsidSect="00447A45">
      <w:pgSz w:w="11906" w:h="16838"/>
      <w:pgMar w:top="709" w:right="851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010F"/>
    <w:multiLevelType w:val="singleLevel"/>
    <w:tmpl w:val="81D2D46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>
    <w:nsid w:val="19BF65DC"/>
    <w:multiLevelType w:val="hybridMultilevel"/>
    <w:tmpl w:val="1A82373A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50E44"/>
    <w:multiLevelType w:val="hybridMultilevel"/>
    <w:tmpl w:val="1A82373A"/>
    <w:lvl w:ilvl="0" w:tplc="672A28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3">
    <w:nsid w:val="424D3710"/>
    <w:multiLevelType w:val="hybridMultilevel"/>
    <w:tmpl w:val="CB761B0C"/>
    <w:lvl w:ilvl="0" w:tplc="18E8E0CE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D127D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9B41CD5"/>
    <w:multiLevelType w:val="hybridMultilevel"/>
    <w:tmpl w:val="A2D8B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100A19"/>
    <w:multiLevelType w:val="singleLevel"/>
    <w:tmpl w:val="333A8FB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</w:abstractNum>
  <w:abstractNum w:abstractNumId="7">
    <w:nsid w:val="5D265010"/>
    <w:multiLevelType w:val="multilevel"/>
    <w:tmpl w:val="C88E91D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73518F3"/>
    <w:multiLevelType w:val="hybridMultilevel"/>
    <w:tmpl w:val="129C2924"/>
    <w:lvl w:ilvl="0" w:tplc="219A6A58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D818BA"/>
    <w:multiLevelType w:val="multilevel"/>
    <w:tmpl w:val="7B4A45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7DCB399C"/>
    <w:multiLevelType w:val="hybridMultilevel"/>
    <w:tmpl w:val="506A4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E1520"/>
    <w:rsid w:val="00003F0A"/>
    <w:rsid w:val="0000768C"/>
    <w:rsid w:val="00032B8E"/>
    <w:rsid w:val="00033DE6"/>
    <w:rsid w:val="000353DA"/>
    <w:rsid w:val="000540E8"/>
    <w:rsid w:val="000615E7"/>
    <w:rsid w:val="000714A2"/>
    <w:rsid w:val="00072285"/>
    <w:rsid w:val="000864A0"/>
    <w:rsid w:val="00095EBB"/>
    <w:rsid w:val="000B1086"/>
    <w:rsid w:val="000B6FB1"/>
    <w:rsid w:val="000C4079"/>
    <w:rsid w:val="000D2870"/>
    <w:rsid w:val="000D4C79"/>
    <w:rsid w:val="000D528C"/>
    <w:rsid w:val="000D73C1"/>
    <w:rsid w:val="000F73F3"/>
    <w:rsid w:val="00103FC2"/>
    <w:rsid w:val="00105C8D"/>
    <w:rsid w:val="00111286"/>
    <w:rsid w:val="00132B24"/>
    <w:rsid w:val="00135F48"/>
    <w:rsid w:val="00144EB3"/>
    <w:rsid w:val="00150F74"/>
    <w:rsid w:val="0015479B"/>
    <w:rsid w:val="00163EE7"/>
    <w:rsid w:val="00164FD6"/>
    <w:rsid w:val="00171C81"/>
    <w:rsid w:val="001727A4"/>
    <w:rsid w:val="00196C0E"/>
    <w:rsid w:val="001A3123"/>
    <w:rsid w:val="001A7CE3"/>
    <w:rsid w:val="001B05A4"/>
    <w:rsid w:val="001D342A"/>
    <w:rsid w:val="001D7053"/>
    <w:rsid w:val="001E128E"/>
    <w:rsid w:val="001F4537"/>
    <w:rsid w:val="001F6757"/>
    <w:rsid w:val="002111D6"/>
    <w:rsid w:val="0021505E"/>
    <w:rsid w:val="00225A15"/>
    <w:rsid w:val="00230875"/>
    <w:rsid w:val="00234043"/>
    <w:rsid w:val="002442E5"/>
    <w:rsid w:val="002534FE"/>
    <w:rsid w:val="00256992"/>
    <w:rsid w:val="00257B2D"/>
    <w:rsid w:val="00263140"/>
    <w:rsid w:val="00274D7F"/>
    <w:rsid w:val="002770DC"/>
    <w:rsid w:val="00285823"/>
    <w:rsid w:val="00287309"/>
    <w:rsid w:val="002912FF"/>
    <w:rsid w:val="00291987"/>
    <w:rsid w:val="00295D69"/>
    <w:rsid w:val="002B698A"/>
    <w:rsid w:val="002C221E"/>
    <w:rsid w:val="002D760E"/>
    <w:rsid w:val="003022B5"/>
    <w:rsid w:val="003040BF"/>
    <w:rsid w:val="003074C0"/>
    <w:rsid w:val="003117C0"/>
    <w:rsid w:val="00324FBC"/>
    <w:rsid w:val="00331456"/>
    <w:rsid w:val="00332B80"/>
    <w:rsid w:val="00340F66"/>
    <w:rsid w:val="0036667F"/>
    <w:rsid w:val="003739F2"/>
    <w:rsid w:val="003763BE"/>
    <w:rsid w:val="00394356"/>
    <w:rsid w:val="003A710F"/>
    <w:rsid w:val="003B3F7D"/>
    <w:rsid w:val="003B43FF"/>
    <w:rsid w:val="003C0681"/>
    <w:rsid w:val="003C579A"/>
    <w:rsid w:val="003D04C2"/>
    <w:rsid w:val="003D51E2"/>
    <w:rsid w:val="003D6C92"/>
    <w:rsid w:val="003E23D4"/>
    <w:rsid w:val="003E4F1C"/>
    <w:rsid w:val="003E7089"/>
    <w:rsid w:val="003F11B3"/>
    <w:rsid w:val="003F2CB1"/>
    <w:rsid w:val="00420E61"/>
    <w:rsid w:val="00424296"/>
    <w:rsid w:val="004410B1"/>
    <w:rsid w:val="00447A45"/>
    <w:rsid w:val="0046583C"/>
    <w:rsid w:val="00467887"/>
    <w:rsid w:val="0048309A"/>
    <w:rsid w:val="00485784"/>
    <w:rsid w:val="004A3251"/>
    <w:rsid w:val="004B6EA2"/>
    <w:rsid w:val="004B760A"/>
    <w:rsid w:val="004C113C"/>
    <w:rsid w:val="004D1395"/>
    <w:rsid w:val="004D48E2"/>
    <w:rsid w:val="004D5D5A"/>
    <w:rsid w:val="004E3027"/>
    <w:rsid w:val="004F098C"/>
    <w:rsid w:val="005006FC"/>
    <w:rsid w:val="00520D5A"/>
    <w:rsid w:val="00522BFC"/>
    <w:rsid w:val="00525D14"/>
    <w:rsid w:val="00527D31"/>
    <w:rsid w:val="00527D8C"/>
    <w:rsid w:val="005309EF"/>
    <w:rsid w:val="00531720"/>
    <w:rsid w:val="00543887"/>
    <w:rsid w:val="00553FC7"/>
    <w:rsid w:val="00566ED6"/>
    <w:rsid w:val="00567A79"/>
    <w:rsid w:val="005768D6"/>
    <w:rsid w:val="005773C4"/>
    <w:rsid w:val="00594CC6"/>
    <w:rsid w:val="005B36BF"/>
    <w:rsid w:val="005B5C65"/>
    <w:rsid w:val="005C6430"/>
    <w:rsid w:val="005D1AEE"/>
    <w:rsid w:val="005D4A3A"/>
    <w:rsid w:val="005F531B"/>
    <w:rsid w:val="005F7715"/>
    <w:rsid w:val="00601AEB"/>
    <w:rsid w:val="0060318C"/>
    <w:rsid w:val="006203B0"/>
    <w:rsid w:val="00625EBA"/>
    <w:rsid w:val="00631B0E"/>
    <w:rsid w:val="00635585"/>
    <w:rsid w:val="006374F3"/>
    <w:rsid w:val="0063786F"/>
    <w:rsid w:val="00645324"/>
    <w:rsid w:val="006631C9"/>
    <w:rsid w:val="006863D8"/>
    <w:rsid w:val="00697D87"/>
    <w:rsid w:val="006A0208"/>
    <w:rsid w:val="006A0AFB"/>
    <w:rsid w:val="006A1A2F"/>
    <w:rsid w:val="006A634D"/>
    <w:rsid w:val="006B2820"/>
    <w:rsid w:val="006B4E2D"/>
    <w:rsid w:val="006B5B58"/>
    <w:rsid w:val="006B6E7D"/>
    <w:rsid w:val="006D5538"/>
    <w:rsid w:val="006E0BB7"/>
    <w:rsid w:val="006E39B9"/>
    <w:rsid w:val="006E4002"/>
    <w:rsid w:val="00705693"/>
    <w:rsid w:val="00705830"/>
    <w:rsid w:val="00706DA0"/>
    <w:rsid w:val="00711CE9"/>
    <w:rsid w:val="0072190F"/>
    <w:rsid w:val="00723EC8"/>
    <w:rsid w:val="00733C73"/>
    <w:rsid w:val="00740B52"/>
    <w:rsid w:val="007434DB"/>
    <w:rsid w:val="00754082"/>
    <w:rsid w:val="007618AE"/>
    <w:rsid w:val="00783388"/>
    <w:rsid w:val="00785C9D"/>
    <w:rsid w:val="00794B3C"/>
    <w:rsid w:val="007B24CD"/>
    <w:rsid w:val="007B2865"/>
    <w:rsid w:val="007C1935"/>
    <w:rsid w:val="007C4DAD"/>
    <w:rsid w:val="007C54AF"/>
    <w:rsid w:val="007C6734"/>
    <w:rsid w:val="007D1B91"/>
    <w:rsid w:val="007D70A3"/>
    <w:rsid w:val="007E7E79"/>
    <w:rsid w:val="007F044E"/>
    <w:rsid w:val="007F2E06"/>
    <w:rsid w:val="007F613A"/>
    <w:rsid w:val="007F6F91"/>
    <w:rsid w:val="008030DA"/>
    <w:rsid w:val="00803199"/>
    <w:rsid w:val="00812261"/>
    <w:rsid w:val="00823CF6"/>
    <w:rsid w:val="00824867"/>
    <w:rsid w:val="00831146"/>
    <w:rsid w:val="00853A2C"/>
    <w:rsid w:val="00855878"/>
    <w:rsid w:val="00863789"/>
    <w:rsid w:val="00883C66"/>
    <w:rsid w:val="008910EB"/>
    <w:rsid w:val="008A5A63"/>
    <w:rsid w:val="008C77F9"/>
    <w:rsid w:val="008D4172"/>
    <w:rsid w:val="008D5D1E"/>
    <w:rsid w:val="008D7230"/>
    <w:rsid w:val="008E1520"/>
    <w:rsid w:val="008F014F"/>
    <w:rsid w:val="008F28DF"/>
    <w:rsid w:val="008F693D"/>
    <w:rsid w:val="008F6A4D"/>
    <w:rsid w:val="00903416"/>
    <w:rsid w:val="00904C2D"/>
    <w:rsid w:val="0091257E"/>
    <w:rsid w:val="00914F99"/>
    <w:rsid w:val="00922E9D"/>
    <w:rsid w:val="009260EF"/>
    <w:rsid w:val="009311E2"/>
    <w:rsid w:val="00931619"/>
    <w:rsid w:val="009439AF"/>
    <w:rsid w:val="00947AEF"/>
    <w:rsid w:val="0095289D"/>
    <w:rsid w:val="00952AAE"/>
    <w:rsid w:val="00954E80"/>
    <w:rsid w:val="00962EB3"/>
    <w:rsid w:val="0096683B"/>
    <w:rsid w:val="0097168A"/>
    <w:rsid w:val="00973546"/>
    <w:rsid w:val="009758FD"/>
    <w:rsid w:val="009759FF"/>
    <w:rsid w:val="009761F5"/>
    <w:rsid w:val="0098049A"/>
    <w:rsid w:val="00986BC3"/>
    <w:rsid w:val="009A03DE"/>
    <w:rsid w:val="009A0411"/>
    <w:rsid w:val="009A4A94"/>
    <w:rsid w:val="009B258E"/>
    <w:rsid w:val="009B62F9"/>
    <w:rsid w:val="009B7396"/>
    <w:rsid w:val="009D0C76"/>
    <w:rsid w:val="009D5F63"/>
    <w:rsid w:val="009D6100"/>
    <w:rsid w:val="009D6C5A"/>
    <w:rsid w:val="009E15BB"/>
    <w:rsid w:val="00A14508"/>
    <w:rsid w:val="00A2433A"/>
    <w:rsid w:val="00A37071"/>
    <w:rsid w:val="00A4102D"/>
    <w:rsid w:val="00A515D4"/>
    <w:rsid w:val="00A53C6E"/>
    <w:rsid w:val="00A76F6F"/>
    <w:rsid w:val="00A920DF"/>
    <w:rsid w:val="00A94C53"/>
    <w:rsid w:val="00AB05C3"/>
    <w:rsid w:val="00AB6D6B"/>
    <w:rsid w:val="00AC0D9A"/>
    <w:rsid w:val="00AD01D9"/>
    <w:rsid w:val="00AD1447"/>
    <w:rsid w:val="00AD1D0D"/>
    <w:rsid w:val="00AD6506"/>
    <w:rsid w:val="00AE2563"/>
    <w:rsid w:val="00B00E76"/>
    <w:rsid w:val="00B31C56"/>
    <w:rsid w:val="00B41947"/>
    <w:rsid w:val="00B514C6"/>
    <w:rsid w:val="00B53DF5"/>
    <w:rsid w:val="00B57162"/>
    <w:rsid w:val="00B64A5B"/>
    <w:rsid w:val="00B651E6"/>
    <w:rsid w:val="00B6538F"/>
    <w:rsid w:val="00B6773A"/>
    <w:rsid w:val="00B73C95"/>
    <w:rsid w:val="00B778FB"/>
    <w:rsid w:val="00B80387"/>
    <w:rsid w:val="00BA3779"/>
    <w:rsid w:val="00BA520B"/>
    <w:rsid w:val="00BA7514"/>
    <w:rsid w:val="00BB15EF"/>
    <w:rsid w:val="00BC3C86"/>
    <w:rsid w:val="00BC4F13"/>
    <w:rsid w:val="00BE6827"/>
    <w:rsid w:val="00BF42D8"/>
    <w:rsid w:val="00C012E7"/>
    <w:rsid w:val="00C0453D"/>
    <w:rsid w:val="00C0582C"/>
    <w:rsid w:val="00C25769"/>
    <w:rsid w:val="00C32FA3"/>
    <w:rsid w:val="00C432AA"/>
    <w:rsid w:val="00C5369D"/>
    <w:rsid w:val="00C5399B"/>
    <w:rsid w:val="00C53E47"/>
    <w:rsid w:val="00C57019"/>
    <w:rsid w:val="00C570E8"/>
    <w:rsid w:val="00C63958"/>
    <w:rsid w:val="00C74925"/>
    <w:rsid w:val="00C8367D"/>
    <w:rsid w:val="00C90238"/>
    <w:rsid w:val="00C92C50"/>
    <w:rsid w:val="00CB29CD"/>
    <w:rsid w:val="00CB2BBA"/>
    <w:rsid w:val="00CB39F6"/>
    <w:rsid w:val="00CC1725"/>
    <w:rsid w:val="00CD3D8B"/>
    <w:rsid w:val="00CD4908"/>
    <w:rsid w:val="00CE155E"/>
    <w:rsid w:val="00CE2E8E"/>
    <w:rsid w:val="00CE357A"/>
    <w:rsid w:val="00CE3A09"/>
    <w:rsid w:val="00CE4CE6"/>
    <w:rsid w:val="00CE5A5E"/>
    <w:rsid w:val="00CE5ED4"/>
    <w:rsid w:val="00CF199F"/>
    <w:rsid w:val="00CF471E"/>
    <w:rsid w:val="00CF5716"/>
    <w:rsid w:val="00CF6FF3"/>
    <w:rsid w:val="00D03673"/>
    <w:rsid w:val="00D036B9"/>
    <w:rsid w:val="00D1024D"/>
    <w:rsid w:val="00D13AB0"/>
    <w:rsid w:val="00D20F7D"/>
    <w:rsid w:val="00D27E4C"/>
    <w:rsid w:val="00D33863"/>
    <w:rsid w:val="00D33D41"/>
    <w:rsid w:val="00D56E86"/>
    <w:rsid w:val="00D6216A"/>
    <w:rsid w:val="00D67D70"/>
    <w:rsid w:val="00D67DEC"/>
    <w:rsid w:val="00D92B1A"/>
    <w:rsid w:val="00DA7B7E"/>
    <w:rsid w:val="00DF441B"/>
    <w:rsid w:val="00E02459"/>
    <w:rsid w:val="00E13F36"/>
    <w:rsid w:val="00E15B4F"/>
    <w:rsid w:val="00E24E46"/>
    <w:rsid w:val="00E31DC6"/>
    <w:rsid w:val="00E37A75"/>
    <w:rsid w:val="00E41F58"/>
    <w:rsid w:val="00E47018"/>
    <w:rsid w:val="00E47775"/>
    <w:rsid w:val="00E619E3"/>
    <w:rsid w:val="00E63442"/>
    <w:rsid w:val="00E63997"/>
    <w:rsid w:val="00E658DA"/>
    <w:rsid w:val="00E66C05"/>
    <w:rsid w:val="00E74289"/>
    <w:rsid w:val="00E7694C"/>
    <w:rsid w:val="00E77E3C"/>
    <w:rsid w:val="00E81991"/>
    <w:rsid w:val="00E853C6"/>
    <w:rsid w:val="00E95E1C"/>
    <w:rsid w:val="00EA2650"/>
    <w:rsid w:val="00EB0060"/>
    <w:rsid w:val="00EC1C90"/>
    <w:rsid w:val="00ED4E8D"/>
    <w:rsid w:val="00EE14CD"/>
    <w:rsid w:val="00EE3D8A"/>
    <w:rsid w:val="00EF0F43"/>
    <w:rsid w:val="00EF256D"/>
    <w:rsid w:val="00F002C2"/>
    <w:rsid w:val="00F05A9B"/>
    <w:rsid w:val="00F0777A"/>
    <w:rsid w:val="00F11E74"/>
    <w:rsid w:val="00F14D89"/>
    <w:rsid w:val="00F16BDA"/>
    <w:rsid w:val="00F20F8F"/>
    <w:rsid w:val="00F31357"/>
    <w:rsid w:val="00F3227B"/>
    <w:rsid w:val="00F34654"/>
    <w:rsid w:val="00F3492C"/>
    <w:rsid w:val="00F35DFD"/>
    <w:rsid w:val="00F50BD9"/>
    <w:rsid w:val="00F60BCA"/>
    <w:rsid w:val="00F6201A"/>
    <w:rsid w:val="00F6589C"/>
    <w:rsid w:val="00F80206"/>
    <w:rsid w:val="00F825E5"/>
    <w:rsid w:val="00F83559"/>
    <w:rsid w:val="00F906B9"/>
    <w:rsid w:val="00F9249F"/>
    <w:rsid w:val="00FA32EC"/>
    <w:rsid w:val="00FA381A"/>
    <w:rsid w:val="00FA7F4C"/>
    <w:rsid w:val="00FC0C8F"/>
    <w:rsid w:val="00FC1DC2"/>
    <w:rsid w:val="00FC3DD8"/>
    <w:rsid w:val="00FC7434"/>
    <w:rsid w:val="00FD424F"/>
    <w:rsid w:val="00FF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049A"/>
  </w:style>
  <w:style w:type="paragraph" w:styleId="1">
    <w:name w:val="heading 1"/>
    <w:basedOn w:val="a"/>
    <w:next w:val="a"/>
    <w:qFormat/>
    <w:rsid w:val="0098049A"/>
    <w:pPr>
      <w:keepNext/>
      <w:jc w:val="right"/>
      <w:outlineLvl w:val="0"/>
    </w:pPr>
    <w:rPr>
      <w:sz w:val="32"/>
      <w:lang w:val="tt-RU"/>
    </w:rPr>
  </w:style>
  <w:style w:type="paragraph" w:styleId="2">
    <w:name w:val="heading 2"/>
    <w:basedOn w:val="a"/>
    <w:next w:val="a"/>
    <w:qFormat/>
    <w:rsid w:val="0098049A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98049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8049A"/>
    <w:pPr>
      <w:keepNext/>
      <w:ind w:left="851" w:right="186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8049A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98049A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049A"/>
    <w:pPr>
      <w:jc w:val="both"/>
    </w:pPr>
    <w:rPr>
      <w:sz w:val="32"/>
    </w:rPr>
  </w:style>
  <w:style w:type="paragraph" w:styleId="30">
    <w:name w:val="Body Text Indent 3"/>
    <w:basedOn w:val="a"/>
    <w:link w:val="31"/>
    <w:rsid w:val="0098049A"/>
    <w:pPr>
      <w:ind w:left="360" w:hanging="360"/>
    </w:pPr>
    <w:rPr>
      <w:b/>
      <w:sz w:val="32"/>
    </w:rPr>
  </w:style>
  <w:style w:type="paragraph" w:styleId="a4">
    <w:name w:val="Plain Text"/>
    <w:basedOn w:val="a"/>
    <w:rsid w:val="0098049A"/>
    <w:rPr>
      <w:rFonts w:ascii="Courier New" w:hAnsi="Courier New"/>
    </w:rPr>
  </w:style>
  <w:style w:type="paragraph" w:styleId="a5">
    <w:name w:val="header"/>
    <w:basedOn w:val="a"/>
    <w:link w:val="a6"/>
    <w:rsid w:val="0098049A"/>
    <w:pPr>
      <w:tabs>
        <w:tab w:val="center" w:pos="4677"/>
        <w:tab w:val="right" w:pos="9355"/>
      </w:tabs>
    </w:pPr>
    <w:rPr>
      <w:rFonts w:ascii="ATimes" w:hAnsi="ATimes"/>
      <w:sz w:val="28"/>
    </w:rPr>
  </w:style>
  <w:style w:type="paragraph" w:styleId="a7">
    <w:name w:val="Body Text"/>
    <w:basedOn w:val="a"/>
    <w:rsid w:val="0098049A"/>
    <w:pPr>
      <w:jc w:val="both"/>
    </w:pPr>
    <w:rPr>
      <w:b/>
      <w:sz w:val="28"/>
    </w:rPr>
  </w:style>
  <w:style w:type="paragraph" w:customStyle="1" w:styleId="ConsTitle">
    <w:name w:val="ConsTitle"/>
    <w:rsid w:val="009804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9804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8049A"/>
    <w:pPr>
      <w:widowControl w:val="0"/>
      <w:snapToGrid w:val="0"/>
      <w:ind w:firstLine="720"/>
    </w:pPr>
    <w:rPr>
      <w:rFonts w:ascii="Arial" w:hAnsi="Arial"/>
    </w:rPr>
  </w:style>
  <w:style w:type="paragraph" w:styleId="a8">
    <w:name w:val="Title"/>
    <w:basedOn w:val="a"/>
    <w:qFormat/>
    <w:rsid w:val="0098049A"/>
    <w:pPr>
      <w:ind w:left="-1440"/>
      <w:jc w:val="center"/>
    </w:pPr>
    <w:rPr>
      <w:sz w:val="28"/>
      <w:szCs w:val="24"/>
    </w:rPr>
  </w:style>
  <w:style w:type="paragraph" w:styleId="32">
    <w:name w:val="Body Text 3"/>
    <w:basedOn w:val="a"/>
    <w:rsid w:val="00B00E76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2B698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Знак"/>
    <w:basedOn w:val="a"/>
    <w:autoRedefine/>
    <w:rsid w:val="000D73C1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a">
    <w:name w:val="Table Grid"/>
    <w:basedOn w:val="a1"/>
    <w:rsid w:val="00975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CC1725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332B80"/>
    <w:rPr>
      <w:rFonts w:ascii="ATimes" w:hAnsi="ATimes"/>
      <w:sz w:val="28"/>
      <w:lang w:val="ru-RU" w:eastAsia="ru-RU" w:bidi="ar-SA"/>
    </w:rPr>
  </w:style>
  <w:style w:type="character" w:customStyle="1" w:styleId="ac">
    <w:name w:val="Знак Знак"/>
    <w:locked/>
    <w:rsid w:val="004410B1"/>
    <w:rPr>
      <w:sz w:val="30"/>
      <w:lang w:val="ru-RU" w:eastAsia="ru-RU" w:bidi="ar-SA"/>
    </w:rPr>
  </w:style>
  <w:style w:type="character" w:customStyle="1" w:styleId="ad">
    <w:name w:val="Основной текст_"/>
    <w:link w:val="10"/>
    <w:locked/>
    <w:rsid w:val="004410B1"/>
    <w:rPr>
      <w:spacing w:val="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d"/>
    <w:rsid w:val="004410B1"/>
    <w:pPr>
      <w:widowControl w:val="0"/>
      <w:shd w:val="clear" w:color="auto" w:fill="FFFFFF"/>
      <w:spacing w:before="660" w:after="12420" w:line="240" w:lineRule="atLeast"/>
      <w:ind w:hanging="820"/>
      <w:jc w:val="both"/>
    </w:pPr>
    <w:rPr>
      <w:spacing w:val="6"/>
      <w:shd w:val="clear" w:color="auto" w:fill="FFFFFF"/>
    </w:rPr>
  </w:style>
  <w:style w:type="paragraph" w:styleId="ae">
    <w:name w:val="Balloon Text"/>
    <w:basedOn w:val="a"/>
    <w:semiHidden/>
    <w:rsid w:val="00AD01D9"/>
    <w:rPr>
      <w:rFonts w:ascii="Tahoma" w:hAnsi="Tahoma" w:cs="Tahoma"/>
      <w:sz w:val="16"/>
      <w:szCs w:val="16"/>
    </w:rPr>
  </w:style>
  <w:style w:type="paragraph" w:customStyle="1" w:styleId="310">
    <w:name w:val="Основной текст с отступом 31"/>
    <w:basedOn w:val="a"/>
    <w:rsid w:val="00853A2C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"/>
    <w:link w:val="30"/>
    <w:rsid w:val="00E77E3C"/>
    <w:rPr>
      <w:b/>
      <w:sz w:val="32"/>
    </w:rPr>
  </w:style>
  <w:style w:type="paragraph" w:customStyle="1" w:styleId="ConsNonformat">
    <w:name w:val="ConsNonformat"/>
    <w:rsid w:val="00B514C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">
    <w:name w:val="caption"/>
    <w:basedOn w:val="a"/>
    <w:next w:val="a"/>
    <w:qFormat/>
    <w:rsid w:val="009D0C76"/>
    <w:pPr>
      <w:spacing w:line="360" w:lineRule="auto"/>
      <w:jc w:val="center"/>
    </w:pPr>
    <w:rPr>
      <w:b/>
      <w:bCs/>
      <w:sz w:val="32"/>
      <w:szCs w:val="24"/>
    </w:rPr>
  </w:style>
  <w:style w:type="paragraph" w:styleId="af0">
    <w:name w:val="Subtitle"/>
    <w:basedOn w:val="a"/>
    <w:link w:val="af1"/>
    <w:qFormat/>
    <w:rsid w:val="009D0C76"/>
    <w:pPr>
      <w:spacing w:line="360" w:lineRule="auto"/>
      <w:jc w:val="center"/>
    </w:pPr>
    <w:rPr>
      <w:b/>
      <w:sz w:val="28"/>
    </w:rPr>
  </w:style>
  <w:style w:type="character" w:customStyle="1" w:styleId="af1">
    <w:name w:val="Подзаголовок Знак"/>
    <w:link w:val="af0"/>
    <w:rsid w:val="009D0C76"/>
    <w:rPr>
      <w:b/>
      <w:sz w:val="28"/>
    </w:rPr>
  </w:style>
  <w:style w:type="paragraph" w:styleId="af2">
    <w:name w:val="No Spacing"/>
    <w:uiPriority w:val="1"/>
    <w:qFormat/>
    <w:rsid w:val="00291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сельского поселения Яркеевский сельсовет муниципального района Илишевский район Республики Башкортостан</vt:lpstr>
    </vt:vector>
  </TitlesOfParts>
  <Company>OEMORG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сельского поселения Яркеевский сельсовет муниципального района Илишевский район Республики Башкортостан</dc:title>
  <dc:creator>OEMSETUP</dc:creator>
  <cp:lastModifiedBy>1</cp:lastModifiedBy>
  <cp:revision>3</cp:revision>
  <cp:lastPrinted>2015-11-01T09:06:00Z</cp:lastPrinted>
  <dcterms:created xsi:type="dcterms:W3CDTF">2019-11-29T11:40:00Z</dcterms:created>
  <dcterms:modified xsi:type="dcterms:W3CDTF">2019-11-29T12:04:00Z</dcterms:modified>
</cp:coreProperties>
</file>